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CC" w:rsidRPr="00C60ECC" w:rsidRDefault="00C60ECC" w:rsidP="00C60ECC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C60ECC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299603. ОЗП на право заключения </w:t>
      </w:r>
      <w:proofErr w:type="gramStart"/>
      <w:r w:rsidRPr="00C60ECC">
        <w:rPr>
          <w:rFonts w:ascii="Arial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C60ECC">
        <w:rPr>
          <w:rFonts w:ascii="Arial" w:hAnsi="Arial" w:cs="Arial"/>
          <w:color w:val="333333"/>
          <w:kern w:val="36"/>
          <w:sz w:val="27"/>
          <w:szCs w:val="27"/>
        </w:rPr>
        <w:t xml:space="preserve"> на выполнение работ по...</w:t>
      </w:r>
    </w:p>
    <w:p w:rsidR="00C60ECC" w:rsidRPr="00C60ECC" w:rsidRDefault="00C60ECC" w:rsidP="00C60EC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C60ECC">
        <w:rPr>
          <w:rFonts w:ascii="Arial" w:hAnsi="Arial" w:cs="Arial"/>
          <w:color w:val="000000"/>
          <w:sz w:val="18"/>
          <w:szCs w:val="18"/>
        </w:rPr>
        <w:t>Приём предложений завершается 11.11.2013 в 09:00 по московскому времени  </w:t>
      </w:r>
      <w:r w:rsidRPr="00C60ECC">
        <w:rPr>
          <w:rFonts w:ascii="Arial" w:hAnsi="Arial" w:cs="Arial"/>
          <w:color w:val="FF0000"/>
          <w:sz w:val="18"/>
          <w:szCs w:val="18"/>
        </w:rPr>
        <w:t>(через 17 суток, 17 часов, 38 минут и 10 секунд)</w:t>
      </w:r>
      <w:r w:rsidRPr="00C60ECC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0ECC" w:rsidRPr="00C60ECC" w:rsidTr="00C60E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60ECC" w:rsidRPr="00C60ECC" w:rsidRDefault="00C60ECC" w:rsidP="00C60ECC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60ECC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C60ECC" w:rsidRPr="00C60ECC" w:rsidRDefault="00C60ECC" w:rsidP="00C60EC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C60E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C60EC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60ECC" w:rsidRPr="00C60ECC" w:rsidRDefault="00C60ECC" w:rsidP="00C60EC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C60E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60EC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60ECC" w:rsidRPr="00C60ECC" w:rsidRDefault="00C60ECC" w:rsidP="00C60EC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C60E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60EC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60ECC" w:rsidRPr="00C60ECC" w:rsidRDefault="00C60ECC" w:rsidP="00C60EC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C60E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C60ECC">
              <w:rPr>
                <w:rFonts w:ascii="Arial" w:hAnsi="Arial" w:cs="Arial"/>
                <w:color w:val="333333"/>
                <w:sz w:val="18"/>
                <w:szCs w:val="18"/>
              </w:rPr>
              <w:t> - 5</w:t>
            </w:r>
          </w:p>
        </w:tc>
      </w:tr>
    </w:tbl>
    <w:p w:rsidR="00C60ECC" w:rsidRPr="00C60ECC" w:rsidRDefault="00C60ECC" w:rsidP="00C60ECC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0ECC" w:rsidRPr="00C60ECC" w:rsidTr="00C60ECC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60ECC" w:rsidRPr="00C60E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0ECC" w:rsidRPr="00C60ECC" w:rsidRDefault="00C60ECC" w:rsidP="00C60ECC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</w:t>
                  </w:r>
                  <w:proofErr w:type="gramStart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на выполнение работ по техническому обслуживанию дизельных двигателей, установленных на передвижных и стационарном дизель-генераторах филиала ОАО «</w:t>
                  </w:r>
                  <w:proofErr w:type="spellStart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техническому обслуживанию дизельных двигателей, установленных на передвижных и стационарном дизель-генераторах филиала ОАО «</w:t>
                  </w:r>
                  <w:proofErr w:type="spellStart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C60EC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(Техобслуживание)</w:t>
                  </w:r>
                </w:p>
              </w:tc>
            </w:tr>
            <w:tr w:rsidR="00C60ECC" w:rsidRPr="00C60E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3149140 </w:t>
                        </w:r>
                        <w:proofErr w:type="spellStart"/>
                        <w:r w:rsidRPr="00C60ECC">
                          <w:fldChar w:fldCharType="begin"/>
                        </w:r>
                        <w:r w:rsidRPr="00C60ECC">
                          <w:instrText xml:space="preserve"> HYPERLINK "http://www.b2b-mrsk.ru/market/list.html?bookmarks=0&amp;all=0&amp;type=4&amp;cat_id=43149140" </w:instrText>
                        </w:r>
                        <w:r w:rsidRPr="00C60ECC">
                          <w:fldChar w:fldCharType="separate"/>
                        </w:r>
                        <w:r w:rsidRPr="00C60ECC">
                          <w:rPr>
                            <w:color w:val="1C50A4"/>
                            <w:u w:val="single"/>
                          </w:rPr>
                          <w:t>Электроагрегаты</w:t>
                        </w:r>
                        <w:proofErr w:type="spellEnd"/>
                        <w:r w:rsidRPr="00C60ECC">
                          <w:rPr>
                            <w:color w:val="1C50A4"/>
                            <w:u w:val="single"/>
                          </w:rPr>
                          <w:t xml:space="preserve"> питания</w:t>
                        </w:r>
                        <w:r w:rsidRPr="00C60ECC">
                          <w:fldChar w:fldCharType="end"/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3149010 </w:t>
                        </w:r>
                        <w:hyperlink r:id="rId9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 xml:space="preserve">Электростанции передвижные, </w:t>
                          </w:r>
                          <w:proofErr w:type="spellStart"/>
                          <w:r w:rsidRPr="00C60ECC">
                            <w:rPr>
                              <w:color w:val="1C50A4"/>
                              <w:u w:val="single"/>
                            </w:rPr>
                            <w:t>бензоагрегаты</w:t>
                          </w:r>
                          <w:proofErr w:type="spellEnd"/>
                          <w:r w:rsidRPr="00C60ECC">
                            <w:rPr>
                              <w:color w:val="1C50A4"/>
                              <w:u w:val="single"/>
                            </w:rPr>
                            <w:t xml:space="preserve">, </w:t>
                          </w:r>
                          <w:proofErr w:type="gramStart"/>
                          <w:r w:rsidRPr="00C60ECC">
                            <w:rPr>
                              <w:color w:val="1C50A4"/>
                              <w:u w:val="single"/>
                            </w:rPr>
                            <w:t>дизель-генераторы</w:t>
                          </w:r>
                          <w:proofErr w:type="gramEnd"/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shd w:val="clear" w:color="auto" w:fill="FFFFFF"/>
                        </w:pPr>
                        <w:r w:rsidRPr="00C60ECC">
                          <w:t>Предоставление услуг по монтажу, ремонту и техническому обслуживанию прочего электрооборудования, не включенного в другие группировки;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4 </w:t>
                        </w:r>
                        <w:proofErr w:type="spellStart"/>
                        <w:proofErr w:type="gramStart"/>
                        <w:r w:rsidRPr="00C60ECC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rPr>
                            <w:b/>
                            <w:bCs/>
                          </w:rPr>
                          <w:t>168 580,70 руб. (цена с НДС)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rPr>
                            <w:b/>
                            <w:bCs/>
                          </w:rPr>
                          <w:t>674 322,80 руб. (цена с НДС)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Цена с НДС (</w:t>
                        </w:r>
                        <w:hyperlink r:id="rId10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C60ECC">
                          <w:t>)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24.10.2013 15:09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11.11.2013 09:00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24.10.2013 15:09, </w:t>
                        </w:r>
                        <w:hyperlink r:id="rId11" w:tgtFrame="_blank" w:tooltip="Отправить личное сообщение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hyperlink r:id="rId12" w:tgtFrame="_blank" w:tooltip="Отправить личное сообщение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hyperlink r:id="rId13" w:history="1">
                          <w:r w:rsidRPr="00C60ECC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C60ECC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C60ECC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C60ECC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C60ECC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C60ECC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C60ECC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hyperlink r:id="rId14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+7 (3466) 48-42-83</w:t>
                        </w:r>
                      </w:p>
                    </w:tc>
                  </w:tr>
                </w:tbl>
                <w:p w:rsidR="00C60ECC" w:rsidRPr="00C60ECC" w:rsidRDefault="00C60ECC" w:rsidP="00C60ECC"/>
              </w:tc>
            </w:tr>
            <w:tr w:rsidR="00C60ECC" w:rsidRPr="00C60E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0ECC" w:rsidRPr="00C60ECC" w:rsidRDefault="00C60ECC" w:rsidP="00C60ECC">
                  <w:pPr>
                    <w:spacing w:line="210" w:lineRule="atLeast"/>
                    <w:rPr>
                      <w:color w:val="333333"/>
                    </w:rPr>
                  </w:pPr>
                  <w:r w:rsidRPr="00C60ECC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C60ECC" w:rsidRPr="00C60E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C60ECC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85B6978" wp14:editId="55E9E0E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ECC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Нет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Да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C60ECC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865121A" wp14:editId="2874145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ECC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Нет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Да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C60ECC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C60ECC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60ECC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C60ECC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83C02A1" wp14:editId="013D8B7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ECC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Да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hyperlink r:id="rId16" w:tgtFrame="_blank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C60ECC">
                            <w:rPr>
                              <w:color w:val="1C50A4"/>
                            </w:rPr>
                            <w:t> </w:t>
                          </w:r>
                          <w:r w:rsidRPr="00C60ECC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C60ECC">
                          <w:t> (5.8 Мб)</w:t>
                        </w:r>
                      </w:p>
                      <w:p w:rsidR="00C60ECC" w:rsidRPr="00C60ECC" w:rsidRDefault="00C60ECC" w:rsidP="00C60ECC">
                        <w:hyperlink r:id="rId17" w:history="1">
                          <w:r w:rsidRPr="00C60ECC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60ECC" w:rsidRPr="00C60ECC" w:rsidRDefault="00C60ECC" w:rsidP="00C60ECC">
                        <w:hyperlink r:id="rId18" w:tgtFrame="signature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C60ECC" w:rsidRPr="00C60ECC" w:rsidRDefault="00C60ECC" w:rsidP="00C60ECC">
                        <w:hyperlink r:id="rId19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В соответствии с Проектом договора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В соответствии с Техническим заданием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02.12.2013 15:00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>10.12.2013 15:00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hyperlink r:id="rId20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rPr>
                            <w:b/>
                            <w:bCs/>
                          </w:rPr>
                          <w:t>Комментарии:</w:t>
                        </w:r>
                        <w:r w:rsidRPr="00C60ECC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60ECC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0ECC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r w:rsidRPr="00C60ECC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r w:rsidRPr="00C60ECC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60ECC">
                          <w:t>с даты размещения</w:t>
                        </w:r>
                        <w:proofErr w:type="gramEnd"/>
                        <w:r w:rsidRPr="00C60ECC">
                          <w:t xml:space="preserve"> закупки.</w:t>
                        </w:r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hyperlink r:id="rId21" w:tgtFrame="signature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ECC" w:rsidRPr="00C60ECC" w:rsidRDefault="00C60ECC" w:rsidP="00C60ECC">
                        <w:hyperlink r:id="rId22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60ECC">
                          <w:t> | </w:t>
                        </w:r>
                        <w:hyperlink r:id="rId23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C60ECC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C60ECC">
                          <w:br/>
                        </w:r>
                        <w:hyperlink r:id="rId24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C60ECC">
                          <w:br/>
                        </w:r>
                        <w:hyperlink r:id="rId25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60ECC" w:rsidRPr="00C60E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ECC" w:rsidRPr="00C60ECC" w:rsidRDefault="00C60ECC" w:rsidP="00C60EC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60ECC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C60ECC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C60ECC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ECC" w:rsidRPr="00C60ECC" w:rsidRDefault="00C60ECC" w:rsidP="00C60ECC">
                        <w:hyperlink r:id="rId27" w:tgtFrame="_blank" w:history="1">
                          <w:r w:rsidRPr="00C60ECC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C60ECC" w:rsidRPr="00C60ECC" w:rsidRDefault="00C60ECC" w:rsidP="00C60ECC"/>
              </w:tc>
            </w:tr>
          </w:tbl>
          <w:p w:rsidR="00C60ECC" w:rsidRPr="00C60ECC" w:rsidRDefault="00C60ECC" w:rsidP="00C60E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A7F8E" w:rsidRDefault="005A7F8E">
      <w:bookmarkStart w:id="0" w:name="_GoBack"/>
      <w:bookmarkEnd w:id="0"/>
    </w:p>
    <w:sectPr w:rsidR="005A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CC"/>
    <w:rsid w:val="005A7F8E"/>
    <w:rsid w:val="00C6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0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60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0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6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5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603&amp;action=statistics" TargetMode="External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299603&amp;action=signed_doc&amp;key=auction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9603&amp;action=signed_doc&amp;key=auction" TargetMode="External"/><Relationship Id="rId7" Type="http://schemas.openxmlformats.org/officeDocument/2006/relationships/hyperlink" Target="http://www.b2b-mrsk.ru/market/view.html?id=299603&amp;action=bet_fields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market/edit.html?id=299603&amp;action=docs" TargetMode="External"/><Relationship Id="rId25" Type="http://schemas.openxmlformats.org/officeDocument/2006/relationships/hyperlink" Target="http://www.b2b-mrsk.ru/market/services_request.html?lot_type=1&amp;lot_id=2996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209159.zip&amp;title=%D0%97%D0%94.zip" TargetMode="External"/><Relationship Id="rId20" Type="http://schemas.openxmlformats.org/officeDocument/2006/relationships/hyperlink" Target="http://www.b2b-mrsk.ru/market/view.html?id=29960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603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edit.html?duplicated_from_id=299603" TargetMode="External"/><Relationship Id="rId5" Type="http://schemas.openxmlformats.org/officeDocument/2006/relationships/hyperlink" Target="http://www.b2b-mrsk.ru/market/view.html?id=299603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action=delete&amp;id=29960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29960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149010" TargetMode="External"/><Relationship Id="rId14" Type="http://schemas.openxmlformats.org/officeDocument/2006/relationships/hyperlink" Target="mailto:ChernyhYN%40vartanet.ru" TargetMode="External"/><Relationship Id="rId22" Type="http://schemas.openxmlformats.org/officeDocument/2006/relationships/hyperlink" Target="http://www.b2b-mrsk.ru/market/edit.html?action=edit&amp;id=299603" TargetMode="External"/><Relationship Id="rId27" Type="http://schemas.openxmlformats.org/officeDocument/2006/relationships/hyperlink" Target="http://www.b2b-mrsk.ru/market/procedure_subscription.html?popup=1&amp;action=unsubscribe&amp;proc_type=auction&amp;proc_id=299603&amp;hash=6388563abffe8e87dc9502f289d7b8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5441</Characters>
  <Application>Microsoft Office Word</Application>
  <DocSecurity>0</DocSecurity>
  <Lines>45</Lines>
  <Paragraphs>12</Paragraphs>
  <ScaleCrop>false</ScaleCrop>
  <Company>NVES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2013-10-24T11:21:00Z</dcterms:created>
  <dcterms:modified xsi:type="dcterms:W3CDTF">2013-10-24T11:22:00Z</dcterms:modified>
</cp:coreProperties>
</file>