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A2E" w:rsidRPr="00E73A2E" w:rsidRDefault="00E73A2E" w:rsidP="00E73A2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73A2E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Запрос предложений № 845780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r w:rsidRPr="00E73A2E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Открытый запрос предложений на право заключения договора на выполнение проектных работ по техническому перевооружению ВЛ-110 </w:t>
      </w:r>
      <w:proofErr w:type="spellStart"/>
      <w:r w:rsidRPr="00E73A2E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кВ</w:t>
      </w:r>
      <w:proofErr w:type="spellEnd"/>
      <w:r w:rsidRPr="00E73A2E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Холмогорская-Пуль-</w:t>
      </w:r>
      <w:proofErr w:type="spellStart"/>
      <w:r w:rsidRPr="00E73A2E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Яха</w:t>
      </w:r>
      <w:proofErr w:type="spellEnd"/>
      <w:r w:rsidRPr="00E73A2E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, Холмогорская-Крайняя, ВЛ-110кВ </w:t>
      </w:r>
      <w:proofErr w:type="spellStart"/>
      <w:r w:rsidRPr="00E73A2E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Муравленковская-Барсуковская</w:t>
      </w:r>
      <w:proofErr w:type="spellEnd"/>
      <w:r w:rsidRPr="00E73A2E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1 (замена провода АС-95 на...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2"/>
      </w:tblGrid>
      <w:tr w:rsidR="00E73A2E" w:rsidRPr="00E73A2E" w:rsidTr="00E73A2E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92"/>
            </w:tblGrid>
            <w:tr w:rsidR="00E73A2E" w:rsidRPr="00E73A2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E73A2E" w:rsidRPr="00E73A2E" w:rsidRDefault="00E73A2E" w:rsidP="00E73A2E">
                  <w:pPr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lang w:eastAsia="ru-RU"/>
                    </w:rPr>
                  </w:pPr>
                  <w:r w:rsidRPr="00E73A2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Ноябрьские электрические сети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 </w:t>
                  </w:r>
                  <w:r w:rsidRPr="00E73A2E">
                    <w:rPr>
                      <w:rFonts w:ascii="Times New Roman" w:eastAsia="Times New Roman" w:hAnsi="Times New Roman" w:cs="Times New Roman"/>
                      <w:lang w:eastAsia="ru-RU"/>
                    </w:rPr>
                    <w:t>(Проектные работы)</w:t>
                  </w:r>
                  <w:r w:rsidRPr="00E73A2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lang w:eastAsia="ru-RU"/>
                    </w:rPr>
                    <w:t xml:space="preserve"> Свернуть </w:t>
                  </w:r>
                </w:p>
              </w:tc>
            </w:tr>
            <w:tr w:rsidR="00E73A2E" w:rsidRPr="00E73A2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6"/>
                    <w:gridCol w:w="6038"/>
                  </w:tblGrid>
                  <w:tr w:rsidR="00E73A2E" w:rsidRPr="00E73A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7421029 </w:t>
                        </w:r>
                        <w:hyperlink r:id="rId5" w:history="1">
                          <w:r w:rsidRPr="00E73A2E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  <w:lang w:eastAsia="ru-RU"/>
                            </w:rPr>
                            <w:t>Инженерные услуги в области проектно-строительных работ прочие</w:t>
                          </w:r>
                        </w:hyperlink>
                      </w:p>
                    </w:tc>
                  </w:tr>
                  <w:tr w:rsidR="00E73A2E" w:rsidRPr="00E73A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71.12.13</w:t>
                        </w: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Услуги по инженерно-техническому проектированию систем энергоснабжения</w:t>
                        </w:r>
                      </w:p>
                    </w:tc>
                  </w:tr>
                  <w:tr w:rsidR="00E73A2E" w:rsidRPr="00E73A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71.12.12</w:t>
                        </w: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            </w:r>
                      </w:p>
                    </w:tc>
                  </w:tr>
                  <w:tr w:rsidR="00E73A2E" w:rsidRPr="00E73A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1 </w:t>
                        </w:r>
                        <w:proofErr w:type="spellStart"/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E73A2E" w:rsidRPr="00E73A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3 008 787,28 руб. (цена с НДС)</w:t>
                        </w:r>
                      </w:p>
                    </w:tc>
                  </w:tr>
                  <w:tr w:rsidR="00E73A2E" w:rsidRPr="00E73A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3 008 787,28 руб. (цена с НДС)</w:t>
                        </w:r>
                      </w:p>
                    </w:tc>
                  </w:tr>
                  <w:tr w:rsidR="00E73A2E" w:rsidRPr="00E73A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E73A2E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73A2E" w:rsidRPr="00E73A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21.06.2017 08:47</w:t>
                        </w:r>
                      </w:p>
                    </w:tc>
                  </w:tr>
                  <w:tr w:rsidR="00E73A2E" w:rsidRPr="00E73A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06.07.2017 07:00</w:t>
                        </w:r>
                      </w:p>
                    </w:tc>
                  </w:tr>
                  <w:tr w:rsidR="00E73A2E" w:rsidRPr="00E73A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21.06.2017 08:47, </w:t>
                        </w:r>
                        <w:hyperlink r:id="rId7" w:tgtFrame="_blank" w:tooltip="Отправить личное сообщение" w:history="1">
                          <w:r w:rsidRPr="00E73A2E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  <w:lang w:eastAsia="ru-RU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E73A2E" w:rsidRPr="00E73A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E73A2E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  <w:lang w:eastAsia="ru-RU"/>
                            </w:rPr>
                            <w:t>Ахтерова Ольга Зиноновна</w:t>
                          </w:r>
                        </w:hyperlink>
                      </w:p>
                    </w:tc>
                  </w:tr>
                  <w:tr w:rsidR="00E73A2E" w:rsidRPr="00E73A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9" w:history="1">
                          <w:r w:rsidRPr="00E73A2E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E73A2E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73A2E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  <w:lang w:eastAsia="ru-RU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  <w:tr w:rsidR="00E73A2E" w:rsidRPr="00E73A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0" w:history="1">
                          <w:r w:rsidRPr="00E73A2E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E73A2E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73A2E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E73A2E" w:rsidRPr="00E73A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E73A2E" w:rsidRPr="00E73A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73A2E" w:rsidRPr="00E73A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mail</w:t>
                        </w:r>
                        <w:proofErr w:type="spellEnd"/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1" w:history="1">
                          <w:r w:rsidRPr="00E73A2E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  <w:lang w:eastAsia="ru-RU"/>
                            </w:rPr>
                            <w:t>Akhtyorova-OZ@te.ru</w:t>
                          </w:r>
                        </w:hyperlink>
                      </w:p>
                    </w:tc>
                  </w:tr>
                  <w:tr w:rsidR="00E73A2E" w:rsidRPr="00E73A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+7 (3496) 36-23-45</w:t>
                        </w:r>
                      </w:p>
                    </w:tc>
                  </w:tr>
                  <w:tr w:rsidR="00E73A2E" w:rsidRPr="00E73A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2" w:history="1">
                          <w:r w:rsidRPr="00E73A2E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  <w:lang w:eastAsia="ru-RU"/>
                            </w:rPr>
                            <w:t>Строка № 497 плана закупок на 2017 год</w:t>
                          </w:r>
                        </w:hyperlink>
                      </w:p>
                    </w:tc>
                  </w:tr>
                </w:tbl>
                <w:p w:rsidR="00E73A2E" w:rsidRPr="00E73A2E" w:rsidRDefault="00E73A2E" w:rsidP="00E73A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73A2E" w:rsidRPr="00E73A2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E73A2E" w:rsidRPr="00E73A2E" w:rsidRDefault="00E73A2E" w:rsidP="00E73A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73A2E">
                    <w:rPr>
                      <w:rFonts w:ascii="Times New Roman" w:eastAsia="Times New Roman" w:hAnsi="Times New Roman" w:cs="Times New Roman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73A2E" w:rsidRPr="00E73A2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6"/>
                    <w:gridCol w:w="6038"/>
                  </w:tblGrid>
                  <w:tr w:rsidR="00E73A2E" w:rsidRPr="00E73A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Двухэтапная процедура закупки</w:t>
                        </w:r>
                        <w:r w:rsidRPr="00E73A2E">
                          <w:rPr>
                            <w:rFonts w:ascii="Times New Roman" w:eastAsia="Times New Roman" w:hAnsi="Times New Roman" w:cs="Times New Roman"/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1D37AC40" wp14:editId="5F588B61">
                                  <wp:extent cx="304800" cy="304800"/>
                                  <wp:effectExtent l="0" t="0" r="0" b="0"/>
                                  <wp:docPr id="5" name="AutoShape 1" descr="https://www.b2b-center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AEDE1FE" id="AutoShape 1" o:spid="_x0000_s1026" alt="https://www.b2b-center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DqN41eMCAAD/BQAADgAAAAAAAAAAAAAAAAAu&#10;AgAAZHJzL2Uyb0RvYy54bWxQSwECLQAUAAYACAAAACEATKDpLNgAAAADAQAADwAAAAAAAAAAAAAA&#10;AAA9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73A2E" w:rsidRPr="00E73A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73A2E" w:rsidRPr="00E73A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Альтернативные заявки</w:t>
                        </w:r>
                        <w:r w:rsidRPr="00E73A2E">
                          <w:rPr>
                            <w:rFonts w:ascii="Times New Roman" w:eastAsia="Times New Roman" w:hAnsi="Times New Roman" w:cs="Times New Roman"/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7BD7D136" wp14:editId="468F18D9">
                                  <wp:extent cx="304800" cy="304800"/>
                                  <wp:effectExtent l="0" t="0" r="0" b="0"/>
                                  <wp:docPr id="4" name="AutoShape 2" descr="https://www.b2b-center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B952A9C" id="AutoShape 2" o:spid="_x0000_s1026" alt="https://www.b2b-center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S9skfuMCAAD/BQAADgAAAAAAAAAAAAAAAAAu&#10;AgAAZHJzL2Uyb0RvYy54bWxQSwECLQAUAAYACAAAACEATKDpLNgAAAADAQAADwAAAAAAAAAAAAAA&#10;AAA9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73A2E" w:rsidRPr="00E73A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</w:t>
                        </w:r>
                        <w:r w:rsidRPr="00E73A2E">
                          <w:rPr>
                            <w:rFonts w:ascii="Times New Roman" w:eastAsia="Times New Roman" w:hAnsi="Times New Roman" w:cs="Times New Roman"/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21820D24" wp14:editId="1B04026A">
                                  <wp:extent cx="304800" cy="304800"/>
                                  <wp:effectExtent l="0" t="0" r="0" b="0"/>
                                  <wp:docPr id="3" name="AutoShape 3" descr="https://www.b2b-center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30199D3" id="AutoShape 3" o:spid="_x0000_s1026" alt="https://www.b2b-center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DIRos/4gIAAP8FAAAOAAAAAAAAAAAAAAAAAC4C&#10;AABkcnMvZTJvRG9jLnhtbFBLAQItABQABgAIAAAAIQBMoOks2AAAAAMBAAAPAAAAAAAAAAAAAAAA&#10;ADwFAABkcnMvZG93bnJldi54bWxQSwUGAAAAAAQABADzAAAAQQ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proofErr w:type="gramStart"/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Цена</w:t>
                        </w:r>
                        <w:proofErr w:type="gramEnd"/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73A2E" w:rsidRPr="00E73A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proofErr w:type="spellStart"/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Подг</w:t>
                        </w:r>
                        <w:bookmarkStart w:id="0" w:name="_GoBack"/>
                        <w:bookmarkEnd w:id="0"/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рузка</w:t>
                        </w:r>
                        <w:proofErr w:type="spellEnd"/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E73A2E">
                          <w:rPr>
                            <w:rFonts w:ascii="Times New Roman" w:eastAsia="Times New Roman" w:hAnsi="Times New Roman" w:cs="Times New Roman"/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153ECFC2" wp14:editId="01917DD9">
                                  <wp:extent cx="304800" cy="304800"/>
                                  <wp:effectExtent l="0" t="0" r="0" b="0"/>
                                  <wp:docPr id="2" name="AutoShape 4" descr="https://www.b2b-center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52CAEF7E" id="AutoShape 4" o:spid="_x0000_s1026" alt="https://www.b2b-center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4EI7x+MCAAD/BQAADgAAAAAAAAAAAAAAAAAu&#10;AgAAZHJzL2Uyb0RvYy54bWxQSwECLQAUAAYACAAAACEATKDpLNgAAAADAQAADwAAAAAAAAAAAAAA&#10;AAA9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73A2E" w:rsidRPr="00E73A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E73A2E">
                          <w:rPr>
                            <w:rFonts w:ascii="Times New Roman" w:eastAsia="Times New Roman" w:hAnsi="Times New Roman" w:cs="Times New Roman"/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25B5095D" wp14:editId="6F0E7405">
                                  <wp:extent cx="304800" cy="304800"/>
                                  <wp:effectExtent l="0" t="0" r="0" b="0"/>
                                  <wp:docPr id="1" name="AutoShape 5" descr="https://www.b2b-center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48BA650" id="AutoShape 5" o:spid="_x0000_s1026" alt="https://www.b2b-center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AOwQrLhAgAA/wUAAA4AAAAAAAAAAAAAAAAALgIA&#10;AGRycy9lMm9Eb2MueG1sUEsBAi0AFAAGAAgAAAAhAEyg6SzYAAAAAwEAAA8AAAAAAAAAAAAAAAAA&#10;OwUAAGRycy9kb3ducmV2LnhtbFBLBQYAAAAABAAEAPMAAABA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73A2E" w:rsidRPr="00E73A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3" w:tgtFrame="_blank" w:history="1">
                          <w:r w:rsidRPr="00E73A2E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E73A2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u w:val="single"/>
                              <w:lang w:eastAsia="ru-RU"/>
                            </w:rPr>
                            <w:t>ЗД_0264.zip</w:t>
                          </w:r>
                        </w:hyperlink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(24.5 МБ)</w:t>
                        </w:r>
                      </w:p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4" w:history="1">
                          <w:r w:rsidRPr="00E73A2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5" w:tgtFrame="signature" w:history="1">
                          <w:r w:rsidRPr="00E73A2E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73A2E" w:rsidRPr="00E73A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Указаны в Приложении 2 (Проект договора) к Закупочной документации</w:t>
                        </w:r>
                      </w:p>
                    </w:tc>
                  </w:tr>
                  <w:tr w:rsidR="00E73A2E" w:rsidRPr="00E73A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Указаны в Приложении 1 (Техническое задание) к Закупочной документации</w:t>
                        </w:r>
                      </w:p>
                    </w:tc>
                  </w:tr>
                  <w:tr w:rsidR="00E73A2E" w:rsidRPr="00E73A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E73A2E" w:rsidRPr="00E73A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26.07.2017 15:00</w:t>
                        </w:r>
                      </w:p>
                    </w:tc>
                  </w:tr>
                  <w:tr w:rsidR="00E73A2E" w:rsidRPr="00E73A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04.08.2017 15:00</w:t>
                        </w:r>
                      </w:p>
                    </w:tc>
                  </w:tr>
                  <w:tr w:rsidR="00E73A2E" w:rsidRPr="00E73A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w:history="1">
                          <w:r w:rsidRPr="00E73A2E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</w:t>
                        </w: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73A2E" w:rsidRPr="00E73A2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Комментарии:</w:t>
                        </w: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</w: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lastRenderedPageBreak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E73A2E" w:rsidRPr="00E73A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73A2E" w:rsidRPr="00E73A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73A2E" w:rsidRPr="00E73A2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73A2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3A2E" w:rsidRPr="00E73A2E" w:rsidRDefault="00E73A2E" w:rsidP="00E73A2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6" w:tgtFrame="signature" w:history="1">
                          <w:r w:rsidRPr="00E73A2E">
                            <w:rPr>
                              <w:rFonts w:ascii="Times New Roman" w:eastAsia="Times New Roman" w:hAnsi="Times New Roman" w:cs="Times New Roman"/>
                              <w:color w:val="0000FF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E73A2E" w:rsidRPr="00E73A2E" w:rsidRDefault="00E73A2E" w:rsidP="00E73A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E73A2E" w:rsidRPr="00E73A2E" w:rsidRDefault="00E73A2E" w:rsidP="00E73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50B81" w:rsidRPr="00E73A2E" w:rsidRDefault="00E50B81" w:rsidP="00E73A2E">
      <w:pPr>
        <w:spacing w:after="0" w:line="240" w:lineRule="auto"/>
        <w:jc w:val="both"/>
      </w:pPr>
    </w:p>
    <w:sectPr w:rsidR="00E50B81" w:rsidRPr="00E73A2E" w:rsidSect="00E73A2E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63451"/>
    <w:multiLevelType w:val="multilevel"/>
    <w:tmpl w:val="B0DA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25F"/>
    <w:rsid w:val="00E50B81"/>
    <w:rsid w:val="00E73A2E"/>
    <w:rsid w:val="00F2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F58A5"/>
  <w15:chartTrackingRefBased/>
  <w15:docId w15:val="{2A6C0A04-6FB6-4F26-B009-5F50CE73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4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1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4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73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6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2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4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8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6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5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57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22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popups/send_message.html?action=send&amp;to=312177" TargetMode="External"/><Relationship Id="rId13" Type="http://schemas.openxmlformats.org/officeDocument/2006/relationships/hyperlink" Target="https://www.b2b-center.ru/download.html?file=file%2F172878411.zip&amp;title=%D0%97%D0%94_0264.zi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2b-center.ru/popups/send_message.html?action=send&amp;to=53793" TargetMode="External"/><Relationship Id="rId12" Type="http://schemas.openxmlformats.org/officeDocument/2006/relationships/hyperlink" Target="https://www.b2b-center.ru/market/view.html?id=845780&amp;action=gkpz_fields&amp;back_url=%2Fmarket%2Fview.html%3Fid%3D845780&amp;gkpz_trade_id=10712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2b-center.ru/market/view.html?id=845780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market/view.html?id=845780&amp;switch_price_both_view=1" TargetMode="External"/><Relationship Id="rId11" Type="http://schemas.openxmlformats.org/officeDocument/2006/relationships/hyperlink" Target="mailto:Akhtyorova-OZ%40te.ru" TargetMode="External"/><Relationship Id="rId5" Type="http://schemas.openxmlformats.org/officeDocument/2006/relationships/hyperlink" Target="https://www.b2b-center.ru/market/list.html?all=0&amp;bookmarks=0&amp;cat_id=117421029&amp;type=4" TargetMode="External"/><Relationship Id="rId15" Type="http://schemas.openxmlformats.org/officeDocument/2006/relationships/hyperlink" Target="https://www.b2b-center.ru/market/view.html?id=845780&amp;action=signed_doc&amp;key=auction_docs" TargetMode="External"/><Relationship Id="rId10" Type="http://schemas.openxmlformats.org/officeDocument/2006/relationships/hyperlink" Target="https://www.b2b-center.ru/firms/ao-tiumenenergo/24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center.ru/firms/filial-ao-tiumenenergo-nes-g-noiabrsk/44824/" TargetMode="External"/><Relationship Id="rId14" Type="http://schemas.openxmlformats.org/officeDocument/2006/relationships/hyperlink" Target="https://www.b2b-center.ru/market/edit.html?id=845780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2</cp:revision>
  <cp:lastPrinted>2017-06-21T05:52:00Z</cp:lastPrinted>
  <dcterms:created xsi:type="dcterms:W3CDTF">2017-06-21T05:49:00Z</dcterms:created>
  <dcterms:modified xsi:type="dcterms:W3CDTF">2017-06-21T05:52:00Z</dcterms:modified>
</cp:coreProperties>
</file>